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D74" w14:textId="119DCC0D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Среднематренский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F95C74" w:rsidRPr="00F95C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F95C74" w:rsidRPr="00F95C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A628A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0FEE29D" w14:textId="09D66D2D" w:rsidR="00A531C1" w:rsidRPr="00F95C74" w:rsidRDefault="00F95C74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233092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2D3DB976" w:rsidR="00A531C1" w:rsidRDefault="00A3651D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4603CC67" w:rsidR="006E4C6B" w:rsidRDefault="00F95C74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94029,00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3400A98D" w:rsidR="00A531C1" w:rsidRDefault="004361A5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745C7"/>
    <w:rsid w:val="000E31DA"/>
    <w:rsid w:val="00182C8D"/>
    <w:rsid w:val="0022430C"/>
    <w:rsid w:val="003F3820"/>
    <w:rsid w:val="004361A5"/>
    <w:rsid w:val="004B3FAB"/>
    <w:rsid w:val="00543DF4"/>
    <w:rsid w:val="005D7A61"/>
    <w:rsid w:val="006E4C6B"/>
    <w:rsid w:val="0070114F"/>
    <w:rsid w:val="00713DAA"/>
    <w:rsid w:val="007D33BD"/>
    <w:rsid w:val="00820F43"/>
    <w:rsid w:val="00840964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8640E"/>
    <w:rsid w:val="00AF3A19"/>
    <w:rsid w:val="00B7404A"/>
    <w:rsid w:val="00C02014"/>
    <w:rsid w:val="00DF76DB"/>
    <w:rsid w:val="00EC7A53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2015-11-19T13:09:00Z</dcterms:created>
  <dcterms:modified xsi:type="dcterms:W3CDTF">2025-04-02T08:14:00Z</dcterms:modified>
</cp:coreProperties>
</file>